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7D9E" w14:textId="77777777" w:rsidR="00D901F0" w:rsidRPr="00B878BA" w:rsidRDefault="00A13ED4" w:rsidP="00D901F0">
      <w:pPr>
        <w:tabs>
          <w:tab w:val="left" w:pos="1134"/>
        </w:tabs>
        <w:spacing w:before="120" w:after="120"/>
        <w:ind w:left="57"/>
        <w:jc w:val="both"/>
        <w:rPr>
          <w:b/>
          <w:szCs w:val="22"/>
        </w:rPr>
      </w:pPr>
      <w:r w:rsidRPr="00B878BA">
        <w:rPr>
          <w:b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E37EC" wp14:editId="58E41D4B">
                <wp:simplePos x="0" y="0"/>
                <wp:positionH relativeFrom="column">
                  <wp:posOffset>3145790</wp:posOffset>
                </wp:positionH>
                <wp:positionV relativeFrom="paragraph">
                  <wp:posOffset>19524</wp:posOffset>
                </wp:positionV>
                <wp:extent cx="1745985" cy="513497"/>
                <wp:effectExtent l="0" t="0" r="6985" b="127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985" cy="513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D71191" w14:textId="77777777" w:rsidR="00A45511" w:rsidRPr="00A13ED4" w:rsidRDefault="00A13ED4" w:rsidP="00A45511">
                            <w:r>
                              <w:t>Domanda n.:</w:t>
                            </w:r>
                          </w:p>
                          <w:p w14:paraId="59C9BAD8" w14:textId="77777777" w:rsidR="00A45511" w:rsidRPr="00A13ED4" w:rsidRDefault="00A13ED4" w:rsidP="00A13ED4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6"/>
                              </w:rPr>
                              <w:t>Numerazione da parte dell'Ufficio tecnico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E37EC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247.7pt;margin-top:1.55pt;width:137.5pt;height:4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" fillcolor="white [3201]" stroked="f" strokeweight=".5pt">
                <v:textbox inset="3mm,0,0,0">
                  <w:txbxContent>
                    <w:p w14:paraId="54D71191" w14:textId="77777777" w:rsidR="00A45511" w:rsidRPr="00A13ED4" w:rsidRDefault="00A13ED4" w:rsidP="00A45511">
                      <w:r>
                        <w:t>Domanda n.:</w:t>
                      </w:r>
                    </w:p>
                    <w:p w14:paraId="59C9BAD8" w14:textId="77777777" w:rsidR="00A45511" w:rsidRPr="00A13ED4" w:rsidRDefault="00A13ED4" w:rsidP="00A13ED4">
                      <w:pPr>
                        <w:rPr>
                          <w:sz w:val="14"/>
                        </w:rPr>
                      </w:pPr>
                      <w:r>
                        <w:rPr>
                          <w:sz w:val="16"/>
                        </w:rPr>
                        <w:t>Numerazione da parte dell'Ufficio tecnico</w:t>
                      </w:r>
                    </w:p>
                  </w:txbxContent>
                </v:textbox>
              </v:shape>
            </w:pict>
          </mc:Fallback>
        </mc:AlternateContent>
      </w:r>
      <w:r w:rsidRPr="00B878BA">
        <w:rPr>
          <w:b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4A7CE" wp14:editId="5EE65058">
                <wp:simplePos x="0" y="0"/>
                <wp:positionH relativeFrom="column">
                  <wp:posOffset>4890770</wp:posOffset>
                </wp:positionH>
                <wp:positionV relativeFrom="paragraph">
                  <wp:posOffset>129540</wp:posOffset>
                </wp:positionV>
                <wp:extent cx="1249680" cy="342900"/>
                <wp:effectExtent l="0" t="0" r="26670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D213E" w14:textId="77777777" w:rsidR="00A45511" w:rsidRDefault="00A455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44A7CE" id="Textfeld 1" o:spid="_x0000_s1027" type="#_x0000_t202" style="position:absolute;left:0;text-align:left;margin-left:385.1pt;margin-top:10.2pt;width:98.4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" fillcolor="white [3201]" strokeweight=".5pt">
                <v:textbox>
                  <w:txbxContent>
                    <w:p w14:paraId="681D213E" w14:textId="77777777" w:rsidR="00A45511" w:rsidRDefault="00A45511"/>
                  </w:txbxContent>
                </v:textbox>
              </v:shape>
            </w:pict>
          </mc:Fallback>
        </mc:AlternateContent>
      </w:r>
      <w:r w:rsidRPr="00B878BA">
        <w:rPr>
          <w:b/>
        </w:rPr>
        <w:t>PROGETTI LUNGO STRADE CANTONALI</w:t>
      </w:r>
    </w:p>
    <w:p w14:paraId="2D28FE5D" w14:textId="77777777" w:rsidR="00D901F0" w:rsidRPr="00B878BA" w:rsidRDefault="00D901F0" w:rsidP="00D901F0">
      <w:pPr>
        <w:shd w:val="clear" w:color="auto" w:fill="D9D9D9" w:themeFill="background1" w:themeFillShade="D9"/>
        <w:tabs>
          <w:tab w:val="left" w:pos="1134"/>
        </w:tabs>
        <w:spacing w:after="120"/>
        <w:ind w:left="57"/>
        <w:jc w:val="both"/>
        <w:rPr>
          <w:b/>
          <w:sz w:val="18"/>
          <w:szCs w:val="18"/>
        </w:rPr>
      </w:pPr>
      <w:r w:rsidRPr="00B878BA">
        <w:rPr>
          <w:b/>
        </w:rPr>
        <w:t>Domanda per pubblicità stradali</w:t>
      </w:r>
    </w:p>
    <w:tbl>
      <w:tblPr>
        <w:tblW w:w="9581" w:type="dxa"/>
        <w:tblInd w:w="7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1"/>
      </w:tblGrid>
      <w:tr w:rsidR="00244CD3" w:rsidRPr="00B878BA" w14:paraId="75516873" w14:textId="77777777" w:rsidTr="00C72434">
        <w:trPr>
          <w:trHeight w:val="794"/>
        </w:trPr>
        <w:tc>
          <w:tcPr>
            <w:tcW w:w="9581" w:type="dxa"/>
            <w:vAlign w:val="center"/>
          </w:tcPr>
          <w:p w14:paraId="18B2FD6B" w14:textId="77777777" w:rsidR="00C72434" w:rsidRPr="00B878BA" w:rsidRDefault="00C72434" w:rsidP="00C72434">
            <w:pPr>
              <w:pStyle w:val="berschrift5"/>
              <w:numPr>
                <w:ilvl w:val="0"/>
                <w:numId w:val="0"/>
              </w:numPr>
              <w:spacing w:before="60"/>
              <w:ind w:left="57"/>
              <w:rPr>
                <w:color w:val="FF0000"/>
                <w:sz w:val="16"/>
                <w:szCs w:val="16"/>
              </w:rPr>
            </w:pPr>
            <w:r w:rsidRPr="00B878BA">
              <w:rPr>
                <w:color w:val="FF0000"/>
                <w:sz w:val="16"/>
              </w:rPr>
              <w:t>Inoltrare a:</w:t>
            </w:r>
          </w:p>
          <w:p w14:paraId="18843053" w14:textId="16D53A32" w:rsidR="000F44A1" w:rsidRPr="00B878BA" w:rsidRDefault="00C72434" w:rsidP="000F44A1">
            <w:pPr>
              <w:pStyle w:val="berschrift5"/>
              <w:numPr>
                <w:ilvl w:val="4"/>
                <w:numId w:val="25"/>
              </w:numPr>
              <w:spacing w:before="0"/>
              <w:ind w:left="284" w:hanging="227"/>
              <w:rPr>
                <w:color w:val="FF0000"/>
                <w:sz w:val="16"/>
                <w:szCs w:val="16"/>
              </w:rPr>
            </w:pPr>
            <w:r w:rsidRPr="00B878BA">
              <w:rPr>
                <w:color w:val="FF0000"/>
                <w:sz w:val="16"/>
              </w:rPr>
              <w:t>Per l'esame preliminare all'Ufficio tecnico di circondario competente</w:t>
            </w:r>
            <w:r w:rsidR="000F44A1" w:rsidRPr="00B878BA">
              <w:rPr>
                <w:color w:val="FF0000"/>
                <w:sz w:val="16"/>
              </w:rPr>
              <w:t xml:space="preserve">: </w:t>
            </w:r>
            <w:bookmarkStart w:id="0" w:name="_GoBack"/>
            <w:r w:rsidR="00706B01">
              <w:rPr>
                <w:color w:val="FF0000"/>
                <w:sz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rego selezionare...."/>
                    <w:listEntry w:val="Circondario 1 Coira, Ringstrasse 11, 7001 Coira"/>
                    <w:listEntry w:val="Circondario 2 Mesocco, Stradòn 117, 6563 Mesocco"/>
                    <w:listEntry w:val="Circondario 3 Samedan, Cho d'Punt 53, 7503 Samedan"/>
                    <w:listEntry w:val="Circondario 4 Scuol, Plattas, 7550 Scuol"/>
                    <w:listEntry w:val="Circondario 5 Davos, Landwasserstrasse 17, 7276 Da"/>
                    <w:listEntry w:val="Circondario 6 Ilanz, Via Crappa Grossa 14, 7130 Il"/>
                    <w:listEntry w:val="Circondario 7 Thusis, Palastrasse 5, 7430 Thusis"/>
                  </w:ddList>
                </w:ffData>
              </w:fldChar>
            </w:r>
            <w:bookmarkStart w:id="1" w:name="Dropdown1"/>
            <w:r w:rsidR="00706B01">
              <w:rPr>
                <w:color w:val="FF0000"/>
                <w:sz w:val="16"/>
              </w:rPr>
              <w:instrText xml:space="preserve"> FORMDROPDOWN </w:instrText>
            </w:r>
            <w:r w:rsidR="00706B01">
              <w:rPr>
                <w:color w:val="FF0000"/>
                <w:sz w:val="16"/>
              </w:rPr>
            </w:r>
            <w:r w:rsidR="00706B01">
              <w:rPr>
                <w:color w:val="FF0000"/>
                <w:sz w:val="16"/>
              </w:rPr>
              <w:fldChar w:fldCharType="end"/>
            </w:r>
            <w:bookmarkEnd w:id="1"/>
            <w:bookmarkEnd w:id="0"/>
          </w:p>
          <w:p w14:paraId="087E6E12" w14:textId="71EFD325" w:rsidR="00344A2B" w:rsidRPr="00B878BA" w:rsidRDefault="00C72434" w:rsidP="00C72434">
            <w:pPr>
              <w:pStyle w:val="berschrift5"/>
              <w:numPr>
                <w:ilvl w:val="4"/>
                <w:numId w:val="18"/>
              </w:numPr>
              <w:spacing w:before="0" w:after="60"/>
              <w:ind w:left="284" w:hanging="227"/>
              <w:rPr>
                <w:color w:val="FF0000"/>
                <w:sz w:val="18"/>
              </w:rPr>
            </w:pPr>
            <w:r w:rsidRPr="00B878BA">
              <w:rPr>
                <w:color w:val="FF0000"/>
                <w:sz w:val="16"/>
              </w:rPr>
              <w:t>Per lo svolgimento della procedura di rilascio del permesso al comune di ubicazione (incl. presa di posizione relativa all'esame preliminare dell'Ufficio tecnico).</w:t>
            </w:r>
            <w:r w:rsidR="00344A2B" w:rsidRPr="00B878BA">
              <w:rPr>
                <w:color w:val="FF0000"/>
                <w:sz w:val="18"/>
              </w:rPr>
              <w:fldChar w:fldCharType="begin"/>
            </w:r>
            <w:r w:rsidR="00344A2B" w:rsidRPr="00B878BA">
              <w:rPr>
                <w:color w:val="FF0000"/>
                <w:sz w:val="18"/>
              </w:rPr>
              <w:instrText xml:space="preserve">  </w:instrText>
            </w:r>
            <w:r w:rsidR="00344A2B" w:rsidRPr="00B878BA">
              <w:rPr>
                <w:color w:val="FF0000"/>
                <w:sz w:val="18"/>
              </w:rPr>
              <w:fldChar w:fldCharType="end"/>
            </w:r>
          </w:p>
        </w:tc>
      </w:tr>
    </w:tbl>
    <w:p w14:paraId="4F2101A8" w14:textId="77777777" w:rsidR="00344A2B" w:rsidRPr="00B878BA" w:rsidRDefault="00344A2B" w:rsidP="00D901F0">
      <w:pPr>
        <w:rPr>
          <w:sz w:val="16"/>
          <w:lang w:val="it-CH"/>
        </w:rPr>
      </w:pPr>
    </w:p>
    <w:p w14:paraId="404969DD" w14:textId="77777777" w:rsidR="00C72434" w:rsidRPr="00344A2B" w:rsidRDefault="00C72434" w:rsidP="00344A2B">
      <w:pPr>
        <w:spacing w:before="120" w:after="60"/>
        <w:ind w:left="57"/>
        <w:rPr>
          <w:b/>
          <w:sz w:val="20"/>
        </w:rPr>
      </w:pPr>
      <w:r>
        <w:rPr>
          <w:b/>
          <w:sz w:val="20"/>
        </w:rPr>
        <w:t>Da compilare dal richiedente</w:t>
      </w:r>
    </w:p>
    <w:tbl>
      <w:tblPr>
        <w:tblW w:w="958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3"/>
        <w:gridCol w:w="6463"/>
      </w:tblGrid>
      <w:tr w:rsidR="00344A2B" w14:paraId="0910DE48" w14:textId="77777777" w:rsidTr="00244CD3">
        <w:trPr>
          <w:trHeight w:val="680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2956" w14:textId="77777777" w:rsidR="00344A2B" w:rsidRPr="00B878BA" w:rsidRDefault="00344A2B" w:rsidP="00C879A6">
            <w:pPr>
              <w:rPr>
                <w:b/>
                <w:sz w:val="18"/>
              </w:rPr>
            </w:pPr>
            <w:r w:rsidRPr="00B878BA">
              <w:rPr>
                <w:b/>
                <w:sz w:val="18"/>
              </w:rPr>
              <w:t>Richiedente / proprietario</w:t>
            </w:r>
          </w:p>
          <w:p w14:paraId="5291B137" w14:textId="77777777" w:rsidR="00344A2B" w:rsidRPr="00B878BA" w:rsidRDefault="00344A2B" w:rsidP="00C879A6">
            <w:pPr>
              <w:rPr>
                <w:sz w:val="16"/>
                <w:szCs w:val="16"/>
              </w:rPr>
            </w:pPr>
            <w:r w:rsidRPr="00B878BA">
              <w:rPr>
                <w:i/>
                <w:sz w:val="16"/>
              </w:rPr>
              <w:t>(indirizzo esatto)      (se diverso)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772D" w14:textId="77777777" w:rsidR="00344A2B" w:rsidRDefault="00A04F83" w:rsidP="00055908">
            <w:pPr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  <w:r w:rsidR="00344A2B">
              <w:rPr>
                <w:sz w:val="18"/>
              </w:rPr>
              <w:fldChar w:fldCharType="begin"/>
            </w:r>
            <w:r w:rsidR="00344A2B">
              <w:rPr>
                <w:sz w:val="18"/>
              </w:rPr>
              <w:instrText xml:space="preserve">  </w:instrText>
            </w:r>
            <w:r w:rsidR="00344A2B">
              <w:rPr>
                <w:sz w:val="18"/>
              </w:rPr>
              <w:fldChar w:fldCharType="end"/>
            </w:r>
          </w:p>
        </w:tc>
      </w:tr>
      <w:tr w:rsidR="00344A2B" w14:paraId="1F058B80" w14:textId="77777777" w:rsidTr="00244CD3">
        <w:trPr>
          <w:trHeight w:val="680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16F8" w14:textId="77777777" w:rsidR="00344A2B" w:rsidRPr="00B878BA" w:rsidRDefault="00344A2B" w:rsidP="00C879A6">
            <w:pPr>
              <w:rPr>
                <w:b/>
                <w:sz w:val="18"/>
              </w:rPr>
            </w:pPr>
            <w:r w:rsidRPr="00B878BA">
              <w:rPr>
                <w:b/>
                <w:sz w:val="18"/>
              </w:rPr>
              <w:t>Indirizzo di fatturazione</w:t>
            </w:r>
          </w:p>
          <w:p w14:paraId="217A0562" w14:textId="77777777" w:rsidR="00344A2B" w:rsidRPr="00B878BA" w:rsidRDefault="00344A2B" w:rsidP="00C879A6">
            <w:pPr>
              <w:rPr>
                <w:b/>
                <w:sz w:val="18"/>
              </w:rPr>
            </w:pPr>
            <w:r w:rsidRPr="00B878BA">
              <w:rPr>
                <w:i/>
                <w:sz w:val="16"/>
              </w:rPr>
              <w:t>(indirizzo esatto)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398C" w14:textId="77777777" w:rsidR="00344A2B" w:rsidRDefault="00A04F83" w:rsidP="00C879A6">
            <w:pPr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</w:tr>
      <w:tr w:rsidR="00344A2B" w14:paraId="2534EFB1" w14:textId="77777777" w:rsidTr="00244CD3">
        <w:trPr>
          <w:trHeight w:val="680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6699" w14:textId="77777777" w:rsidR="00344A2B" w:rsidRPr="00B878BA" w:rsidRDefault="00344A2B" w:rsidP="00C879A6">
            <w:pPr>
              <w:rPr>
                <w:b/>
                <w:sz w:val="18"/>
              </w:rPr>
            </w:pPr>
            <w:r w:rsidRPr="00B878BA">
              <w:rPr>
                <w:b/>
                <w:sz w:val="18"/>
              </w:rPr>
              <w:t>Rappresentante / progettista</w:t>
            </w:r>
          </w:p>
          <w:p w14:paraId="59FDBECB" w14:textId="77777777" w:rsidR="00344A2B" w:rsidRPr="00B878BA" w:rsidRDefault="00344A2B" w:rsidP="00C879A6">
            <w:pPr>
              <w:rPr>
                <w:sz w:val="18"/>
              </w:rPr>
            </w:pPr>
            <w:r w:rsidRPr="00B878BA">
              <w:rPr>
                <w:i/>
                <w:sz w:val="16"/>
              </w:rPr>
              <w:t>(indirizzo esatto)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48F6" w14:textId="77777777" w:rsidR="00344A2B" w:rsidRDefault="00A04F83" w:rsidP="00C879A6">
            <w:pPr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  <w:r w:rsidR="00344A2B">
              <w:rPr>
                <w:sz w:val="18"/>
              </w:rPr>
              <w:fldChar w:fldCharType="begin"/>
            </w:r>
            <w:r w:rsidR="00344A2B">
              <w:rPr>
                <w:sz w:val="18"/>
              </w:rPr>
              <w:instrText xml:space="preserve">  </w:instrText>
            </w:r>
            <w:r w:rsidR="00344A2B">
              <w:rPr>
                <w:sz w:val="18"/>
              </w:rPr>
              <w:fldChar w:fldCharType="end"/>
            </w:r>
            <w:r w:rsidR="00344A2B">
              <w:rPr>
                <w:sz w:val="18"/>
              </w:rPr>
              <w:fldChar w:fldCharType="begin"/>
            </w:r>
            <w:r w:rsidR="00344A2B">
              <w:rPr>
                <w:sz w:val="18"/>
              </w:rPr>
              <w:instrText xml:space="preserve">  </w:instrText>
            </w:r>
            <w:r w:rsidR="00344A2B">
              <w:rPr>
                <w:sz w:val="18"/>
              </w:rPr>
              <w:fldChar w:fldCharType="end"/>
            </w:r>
          </w:p>
        </w:tc>
      </w:tr>
    </w:tbl>
    <w:p w14:paraId="7ADC298C" w14:textId="77777777" w:rsidR="00344A2B" w:rsidRDefault="00C72434" w:rsidP="00C72434">
      <w:pPr>
        <w:tabs>
          <w:tab w:val="left" w:pos="2268"/>
          <w:tab w:val="left" w:pos="4536"/>
          <w:tab w:val="left" w:pos="6804"/>
        </w:tabs>
        <w:spacing w:before="120"/>
        <w:ind w:left="57"/>
        <w:rPr>
          <w:sz w:val="18"/>
        </w:rPr>
      </w:pPr>
      <w:r>
        <w:rPr>
          <w:sz w:val="18"/>
        </w:rPr>
        <w:t xml:space="preserve">(Vanno indicati il nome e l'indirizzo completi, </w:t>
      </w:r>
      <w:proofErr w:type="spellStart"/>
      <w:r>
        <w:rPr>
          <w:sz w:val="18"/>
        </w:rPr>
        <w:t>incl</w:t>
      </w:r>
      <w:proofErr w:type="spellEnd"/>
      <w:r>
        <w:rPr>
          <w:sz w:val="18"/>
        </w:rPr>
        <w:t>. il numero di telefono per chiarimenti, del richiedente e dell'eventuale rappresentante)</w:t>
      </w:r>
    </w:p>
    <w:p w14:paraId="6B32CE4D" w14:textId="77777777" w:rsidR="00C72434" w:rsidRPr="00C72434" w:rsidRDefault="00C72434" w:rsidP="00C72434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  <w:lang w:val="it-CH"/>
        </w:rPr>
      </w:pPr>
    </w:p>
    <w:p w14:paraId="1721564A" w14:textId="77777777" w:rsidR="00C72434" w:rsidRPr="00344A2B" w:rsidRDefault="00C72434" w:rsidP="00344A2B">
      <w:pPr>
        <w:spacing w:before="120" w:after="60"/>
        <w:ind w:left="57"/>
        <w:rPr>
          <w:b/>
          <w:sz w:val="20"/>
        </w:rPr>
      </w:pPr>
      <w:r>
        <w:rPr>
          <w:b/>
          <w:sz w:val="20"/>
        </w:rPr>
        <w:t>Ubicazione della pubblicità</w:t>
      </w:r>
    </w:p>
    <w:tbl>
      <w:tblPr>
        <w:tblW w:w="958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2398"/>
        <w:gridCol w:w="2393"/>
      </w:tblGrid>
      <w:tr w:rsidR="00244CD3" w14:paraId="5CC8F1AC" w14:textId="77777777" w:rsidTr="00C72434">
        <w:trPr>
          <w:trHeight w:val="454"/>
        </w:trPr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012A" w14:textId="1D3C1330" w:rsidR="00244CD3" w:rsidRPr="00CF3365" w:rsidRDefault="00C72434" w:rsidP="00344A2B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sz w:val="18"/>
              </w:rPr>
            </w:pPr>
            <w:r>
              <w:rPr>
                <w:sz w:val="18"/>
              </w:rPr>
              <w:t>Comune</w:t>
            </w:r>
            <w:r w:rsidR="003602F9">
              <w:rPr>
                <w:sz w:val="18"/>
              </w:rPr>
              <w:t xml:space="preserve"> di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r w:rsidR="00A04F8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518F82" w14:textId="77777777" w:rsidR="00244CD3" w:rsidRPr="00CF3365" w:rsidRDefault="00244CD3" w:rsidP="00344A2B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sz w:val="18"/>
                <w:szCs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7"/>
            <w:r w:rsidRPr="00CF3365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bookmarkEnd w:id="2"/>
            <w:r>
              <w:rPr>
                <w:sz w:val="18"/>
              </w:rPr>
              <w:t xml:space="preserve">  all'interno della località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FB53C0" w14:textId="77777777" w:rsidR="00244CD3" w:rsidRPr="00CF3365" w:rsidRDefault="00244CD3" w:rsidP="00344A2B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sz w:val="18"/>
                <w:szCs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fuori della località</w:t>
            </w:r>
          </w:p>
        </w:tc>
      </w:tr>
      <w:tr w:rsidR="00244CD3" w14:paraId="58618E8D" w14:textId="77777777" w:rsidTr="00C72434">
        <w:trPr>
          <w:trHeight w:val="454"/>
        </w:trPr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3651" w14:textId="77777777" w:rsidR="00244CD3" w:rsidRPr="00CF3365" w:rsidRDefault="00C72434" w:rsidP="00C72434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sz w:val="18"/>
              </w:rPr>
            </w:pPr>
            <w:r>
              <w:rPr>
                <w:sz w:val="18"/>
              </w:rPr>
              <w:t>Denominazione della località:</w:t>
            </w:r>
            <w:r>
              <w:rPr>
                <w:sz w:val="18"/>
              </w:rPr>
              <w:tab/>
            </w:r>
            <w:r w:rsidR="00A04F8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EC8B4E" w14:textId="77777777" w:rsidR="00244CD3" w:rsidRPr="00CF3365" w:rsidRDefault="00C72434" w:rsidP="00344A2B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sz w:val="18"/>
              </w:rPr>
            </w:pPr>
            <w:r>
              <w:rPr>
                <w:sz w:val="18"/>
              </w:rPr>
              <w:t xml:space="preserve">Parcella n.: </w:t>
            </w:r>
            <w:r w:rsidR="00A04F8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A90CED" w14:textId="77777777" w:rsidR="00244CD3" w:rsidRPr="00CF3365" w:rsidRDefault="00C72434" w:rsidP="00344A2B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Ass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fabb</w:t>
            </w:r>
            <w:proofErr w:type="spellEnd"/>
            <w:r>
              <w:rPr>
                <w:sz w:val="18"/>
              </w:rPr>
              <w:t>. n.:</w:t>
            </w:r>
            <w:r>
              <w:t xml:space="preserve"> </w:t>
            </w:r>
            <w:r w:rsidR="00A04F8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</w:tr>
      <w:tr w:rsidR="00344A2B" w14:paraId="61A43B9E" w14:textId="77777777" w:rsidTr="00C72434">
        <w:trPr>
          <w:trHeight w:val="454"/>
        </w:trPr>
        <w:tc>
          <w:tcPr>
            <w:tcW w:w="95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6A8BD" w14:textId="77777777" w:rsidR="00344A2B" w:rsidRPr="00CF3365" w:rsidRDefault="00C72434" w:rsidP="00344A2B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sz w:val="18"/>
              </w:rPr>
            </w:pPr>
            <w:r>
              <w:rPr>
                <w:sz w:val="18"/>
              </w:rPr>
              <w:t>Proprietario del fondo:</w:t>
            </w:r>
            <w:r>
              <w:rPr>
                <w:sz w:val="18"/>
              </w:rPr>
              <w:tab/>
            </w:r>
            <w:r w:rsidR="00A04F8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</w:tr>
      <w:tr w:rsidR="00344A2B" w:rsidRPr="00C72434" w14:paraId="522590FC" w14:textId="77777777" w:rsidTr="00C72434">
        <w:trPr>
          <w:trHeight w:val="510"/>
        </w:trPr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FF7E2" w14:textId="77777777" w:rsidR="00C72434" w:rsidRPr="00C72434" w:rsidRDefault="00C72434" w:rsidP="00297613">
            <w:pPr>
              <w:tabs>
                <w:tab w:val="left" w:pos="-2410"/>
                <w:tab w:val="left" w:pos="5387"/>
                <w:tab w:val="left" w:pos="7263"/>
              </w:tabs>
              <w:rPr>
                <w:sz w:val="18"/>
              </w:rPr>
            </w:pPr>
            <w:r>
              <w:rPr>
                <w:sz w:val="18"/>
              </w:rPr>
              <w:t xml:space="preserve">Distanza dal bordo della carreggiata o del marciapiede della strada cantonale </w:t>
            </w:r>
            <w:r>
              <w:rPr>
                <w:sz w:val="18"/>
              </w:rPr>
              <w:br/>
              <w:t xml:space="preserve">(in caso di cartelli indicatori/impianti isolati): </w:t>
            </w: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434"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  <w:r>
              <w:t xml:space="preserve"> </w:t>
            </w:r>
            <w:r>
              <w:rPr>
                <w:sz w:val="18"/>
              </w:rPr>
              <w:t>m</w:t>
            </w:r>
          </w:p>
        </w:tc>
      </w:tr>
    </w:tbl>
    <w:p w14:paraId="0638055E" w14:textId="77777777" w:rsidR="00344A2B" w:rsidRPr="00C72434" w:rsidRDefault="00344A2B" w:rsidP="00344A2B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  <w:lang w:val="it-CH"/>
        </w:rPr>
      </w:pPr>
    </w:p>
    <w:p w14:paraId="2E329741" w14:textId="77777777" w:rsidR="00C72434" w:rsidRPr="00344A2B" w:rsidRDefault="00C72434" w:rsidP="00344A2B">
      <w:pPr>
        <w:spacing w:before="120" w:after="60"/>
        <w:ind w:left="57"/>
        <w:rPr>
          <w:b/>
          <w:sz w:val="20"/>
        </w:rPr>
      </w:pPr>
      <w:r>
        <w:rPr>
          <w:b/>
          <w:sz w:val="20"/>
        </w:rPr>
        <w:t>Tipo di pubblicità</w:t>
      </w:r>
    </w:p>
    <w:tbl>
      <w:tblPr>
        <w:tblW w:w="96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4960"/>
      </w:tblGrid>
      <w:tr w:rsidR="00344A2B" w14:paraId="236D279A" w14:textId="77777777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65E1639D" w14:textId="77777777"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insegne permanenti di ditte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12B7776C" w14:textId="77777777"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pannello pubblico di affissione</w:t>
            </w:r>
          </w:p>
        </w:tc>
      </w:tr>
      <w:tr w:rsidR="00344A2B" w:rsidRPr="00C72434" w14:paraId="7EE05AEB" w14:textId="77777777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2D950FB8" w14:textId="77777777" w:rsidR="00344A2B" w:rsidRPr="00C72434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434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permesso annuale per insegne di ditte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4A88D857" w14:textId="77777777" w:rsidR="00344A2B" w:rsidRPr="00C72434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434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insegne edilizie e di vendita</w:t>
            </w:r>
          </w:p>
        </w:tc>
      </w:tr>
      <w:tr w:rsidR="00344A2B" w14:paraId="37E2C348" w14:textId="77777777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000CD6FF" w14:textId="77777777"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impianti pubblicitari / manifesti temporanei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07A09E3A" w14:textId="77777777"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manifestazione</w:t>
            </w:r>
          </w:p>
        </w:tc>
      </w:tr>
      <w:tr w:rsidR="00344A2B" w14:paraId="5EF25745" w14:textId="77777777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116A68BC" w14:textId="77777777" w:rsidR="00344A2B" w:rsidRPr="00CF3365" w:rsidRDefault="00344A2B" w:rsidP="00C879A6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3A40B1D0" w14:textId="77777777" w:rsidR="00344A2B" w:rsidRPr="00CF3365" w:rsidRDefault="00344A2B" w:rsidP="00C879A6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firstLine="36"/>
              <w:rPr>
                <w:sz w:val="18"/>
                <w:szCs w:val="18"/>
              </w:rPr>
            </w:pPr>
          </w:p>
        </w:tc>
      </w:tr>
      <w:tr w:rsidR="00344A2B" w14:paraId="168EACCB" w14:textId="77777777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120AE2B0" w14:textId="77777777"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montata sulla facciata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46A72DA3" w14:textId="77777777"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isolata</w:t>
            </w:r>
          </w:p>
        </w:tc>
      </w:tr>
      <w:tr w:rsidR="00344A2B" w:rsidRPr="00C72434" w14:paraId="78388E6A" w14:textId="77777777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7A87B4C5" w14:textId="77777777" w:rsidR="00344A2B" w:rsidRPr="00C72434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434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con scritta su un solo lato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432EDF47" w14:textId="77777777" w:rsidR="00344A2B" w:rsidRPr="00C72434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434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con scritta su ambedue i lati</w:t>
            </w:r>
          </w:p>
        </w:tc>
      </w:tr>
      <w:tr w:rsidR="00344A2B" w14:paraId="502BB3D0" w14:textId="77777777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2CBC80BB" w14:textId="77777777"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illuminata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56A3421A" w14:textId="77777777"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non illuminata</w:t>
            </w:r>
          </w:p>
        </w:tc>
      </w:tr>
    </w:tbl>
    <w:p w14:paraId="379E20A2" w14:textId="77777777" w:rsidR="00344A2B" w:rsidRDefault="00344A2B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p w14:paraId="4856BA2C" w14:textId="77777777" w:rsidR="00C72434" w:rsidRPr="00344A2B" w:rsidRDefault="00C72434" w:rsidP="00344A2B">
      <w:pPr>
        <w:spacing w:before="120" w:after="60"/>
        <w:ind w:left="57"/>
        <w:rPr>
          <w:b/>
          <w:sz w:val="20"/>
        </w:rPr>
      </w:pPr>
      <w:r>
        <w:rPr>
          <w:b/>
          <w:sz w:val="20"/>
        </w:rPr>
        <w:t>Indicazioni supplementari per manifestazioni</w:t>
      </w:r>
    </w:p>
    <w:tbl>
      <w:tblPr>
        <w:tblW w:w="958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423"/>
        <w:gridCol w:w="1784"/>
        <w:gridCol w:w="1409"/>
        <w:gridCol w:w="799"/>
        <w:gridCol w:w="2395"/>
      </w:tblGrid>
      <w:tr w:rsidR="00344A2B" w14:paraId="6D55885B" w14:textId="77777777" w:rsidTr="00355E3C">
        <w:trPr>
          <w:trHeight w:val="454"/>
        </w:trPr>
        <w:tc>
          <w:tcPr>
            <w:tcW w:w="9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0339" w14:textId="77777777" w:rsidR="00344A2B" w:rsidRPr="00CF3365" w:rsidRDefault="00C72434" w:rsidP="00344A2B">
            <w:pPr>
              <w:tabs>
                <w:tab w:val="left" w:pos="-2410"/>
                <w:tab w:val="left" w:pos="2809"/>
                <w:tab w:val="left" w:pos="5387"/>
                <w:tab w:val="left" w:pos="7513"/>
              </w:tabs>
              <w:rPr>
                <w:sz w:val="18"/>
              </w:rPr>
            </w:pPr>
            <w:r>
              <w:rPr>
                <w:sz w:val="18"/>
              </w:rPr>
              <w:t>Nome della manifestazione:</w:t>
            </w:r>
            <w:r>
              <w:rPr>
                <w:sz w:val="18"/>
              </w:rPr>
              <w:tab/>
            </w:r>
            <w:r w:rsidR="00A04F8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</w:tr>
      <w:tr w:rsidR="00344A2B" w14:paraId="5CA5A52C" w14:textId="77777777" w:rsidTr="00355E3C">
        <w:trPr>
          <w:trHeight w:val="454"/>
        </w:trPr>
        <w:tc>
          <w:tcPr>
            <w:tcW w:w="9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056C" w14:textId="77777777" w:rsidR="00344A2B" w:rsidRPr="00CF3365" w:rsidRDefault="00C72434" w:rsidP="00A04F83">
            <w:pPr>
              <w:tabs>
                <w:tab w:val="left" w:pos="-2410"/>
                <w:tab w:val="left" w:pos="2809"/>
                <w:tab w:val="left" w:pos="5387"/>
                <w:tab w:val="left" w:pos="7513"/>
              </w:tabs>
              <w:rPr>
                <w:sz w:val="18"/>
              </w:rPr>
            </w:pPr>
            <w:r>
              <w:rPr>
                <w:sz w:val="18"/>
              </w:rPr>
              <w:t>Data della manifestazione:</w:t>
            </w:r>
            <w:r>
              <w:rPr>
                <w:sz w:val="18"/>
              </w:rPr>
              <w:tab/>
            </w:r>
            <w:r w:rsidR="00A04F8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</w:tr>
      <w:tr w:rsidR="00344A2B" w14:paraId="7B09C5FB" w14:textId="77777777" w:rsidTr="00355E3C">
        <w:trPr>
          <w:trHeight w:val="454"/>
        </w:trPr>
        <w:tc>
          <w:tcPr>
            <w:tcW w:w="9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77E1" w14:textId="77777777" w:rsidR="00344A2B" w:rsidRPr="00CF3365" w:rsidRDefault="00C72434" w:rsidP="00344A2B">
            <w:pPr>
              <w:tabs>
                <w:tab w:val="left" w:pos="-2410"/>
                <w:tab w:val="left" w:pos="2809"/>
                <w:tab w:val="left" w:pos="5387"/>
                <w:tab w:val="left" w:pos="7513"/>
              </w:tabs>
              <w:rPr>
                <w:sz w:val="18"/>
              </w:rPr>
            </w:pPr>
            <w:r>
              <w:rPr>
                <w:sz w:val="18"/>
              </w:rPr>
              <w:t>Testo del supporto pubblicitario:</w:t>
            </w:r>
            <w:r>
              <w:rPr>
                <w:sz w:val="18"/>
              </w:rPr>
              <w:tab/>
            </w:r>
            <w:r w:rsidR="00A04F8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</w:tr>
      <w:tr w:rsidR="00355E3C" w14:paraId="5666AAD6" w14:textId="77777777" w:rsidTr="00355E3C">
        <w:trPr>
          <w:trHeight w:val="454"/>
        </w:trPr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FD26D2" w14:textId="77777777" w:rsidR="00344A2B" w:rsidRPr="00CF3365" w:rsidRDefault="00C72434" w:rsidP="00344A2B">
            <w:pPr>
              <w:tabs>
                <w:tab w:val="left" w:pos="-2410"/>
                <w:tab w:val="left" w:pos="5387"/>
                <w:tab w:val="left" w:pos="7513"/>
              </w:tabs>
              <w:rPr>
                <w:sz w:val="18"/>
              </w:rPr>
            </w:pPr>
            <w:r>
              <w:rPr>
                <w:sz w:val="18"/>
              </w:rPr>
              <w:t>Durata della pubblicità: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70AD9" w14:textId="77777777" w:rsidR="00344A2B" w:rsidRPr="00CF3365" w:rsidRDefault="00C72434" w:rsidP="00344A2B">
            <w:pPr>
              <w:tabs>
                <w:tab w:val="left" w:pos="-2410"/>
                <w:tab w:val="left" w:pos="5387"/>
                <w:tab w:val="left" w:pos="7513"/>
              </w:tabs>
              <w:ind w:left="318"/>
              <w:rPr>
                <w:sz w:val="18"/>
              </w:rPr>
            </w:pPr>
            <w:r>
              <w:rPr>
                <w:sz w:val="18"/>
              </w:rPr>
              <w:t xml:space="preserve">dal </w:t>
            </w:r>
            <w:r w:rsidR="00A04F8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80863" w14:textId="77777777" w:rsidR="00344A2B" w:rsidRPr="00CF3365" w:rsidRDefault="00C72434" w:rsidP="00344A2B">
            <w:pPr>
              <w:tabs>
                <w:tab w:val="left" w:pos="-2410"/>
                <w:tab w:val="left" w:pos="5387"/>
                <w:tab w:val="left" w:pos="7513"/>
              </w:tabs>
              <w:rPr>
                <w:sz w:val="18"/>
              </w:rPr>
            </w:pPr>
            <w:r>
              <w:rPr>
                <w:sz w:val="18"/>
              </w:rPr>
              <w:t xml:space="preserve">al </w:t>
            </w:r>
            <w:r w:rsidR="00A04F8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</w:tr>
      <w:tr w:rsidR="00344A2B" w14:paraId="034C28F5" w14:textId="77777777" w:rsidTr="00C72434">
        <w:trPr>
          <w:trHeight w:val="45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B4AAA9" w14:textId="77777777"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striscione/i pubblicitario/i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3E3D9" w14:textId="77777777"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sopra la strada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8B621" w14:textId="77777777"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lungo la strada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CF9A" w14:textId="77777777"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cartello/i indicatore/i</w:t>
            </w:r>
          </w:p>
        </w:tc>
      </w:tr>
    </w:tbl>
    <w:p w14:paraId="1BCBE299" w14:textId="77777777" w:rsidR="00344A2B" w:rsidRDefault="00344A2B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p w14:paraId="77C0C5C6" w14:textId="77777777" w:rsidR="0089565E" w:rsidRPr="00BA6C04" w:rsidRDefault="0089565E" w:rsidP="0089565E">
      <w:pPr>
        <w:tabs>
          <w:tab w:val="left" w:pos="2268"/>
          <w:tab w:val="left" w:pos="4536"/>
          <w:tab w:val="left" w:pos="6804"/>
        </w:tabs>
        <w:rPr>
          <w:sz w:val="16"/>
          <w:szCs w:val="18"/>
        </w:rPr>
      </w:pPr>
      <w:r>
        <w:br w:type="page"/>
      </w:r>
    </w:p>
    <w:p w14:paraId="397024A2" w14:textId="77777777" w:rsidR="00355E3C" w:rsidRPr="0064536E" w:rsidRDefault="00355E3C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p w14:paraId="1E3A1D51" w14:textId="77777777" w:rsidR="00CA29FF" w:rsidRPr="00CA29FF" w:rsidRDefault="00CA29FF" w:rsidP="00355E3C">
      <w:pPr>
        <w:spacing w:after="60"/>
        <w:ind w:left="57"/>
        <w:rPr>
          <w:b/>
          <w:sz w:val="20"/>
        </w:rPr>
      </w:pPr>
      <w:r>
        <w:rPr>
          <w:b/>
          <w:sz w:val="20"/>
        </w:rPr>
        <w:t>Numero e grandezza della pubblicità</w:t>
      </w:r>
    </w:p>
    <w:tbl>
      <w:tblPr>
        <w:tblW w:w="958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252"/>
        <w:gridCol w:w="1041"/>
        <w:gridCol w:w="1114"/>
        <w:gridCol w:w="1296"/>
        <w:gridCol w:w="1426"/>
      </w:tblGrid>
      <w:tr w:rsidR="00CA29FF" w14:paraId="015E5EEC" w14:textId="77777777" w:rsidTr="00CA29FF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36453" w14:textId="77777777" w:rsidR="00CA29FF" w:rsidRPr="00CA29FF" w:rsidRDefault="00CA29FF" w:rsidP="00CA29FF">
            <w:pPr>
              <w:tabs>
                <w:tab w:val="left" w:pos="-2410"/>
                <w:tab w:val="left" w:pos="5387"/>
                <w:tab w:val="left" w:pos="7513"/>
              </w:tabs>
              <w:rPr>
                <w:sz w:val="18"/>
                <w:lang w:val="it-CH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C8AF5" w14:textId="77777777" w:rsidR="00CA29FF" w:rsidRPr="00CF3365" w:rsidRDefault="00CA29FF" w:rsidP="00CA29FF">
            <w:pPr>
              <w:tabs>
                <w:tab w:val="left" w:pos="-2410"/>
                <w:tab w:val="left" w:pos="5387"/>
                <w:tab w:val="left" w:pos="7513"/>
              </w:tabs>
              <w:rPr>
                <w:sz w:val="18"/>
              </w:rPr>
            </w:pPr>
            <w:r>
              <w:rPr>
                <w:sz w:val="18"/>
              </w:rPr>
              <w:t>Tipo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BCBCC" w14:textId="77777777" w:rsidR="00CA29FF" w:rsidRDefault="00CA29FF" w:rsidP="00CA29FF">
            <w:pPr>
              <w:tabs>
                <w:tab w:val="left" w:pos="-2410"/>
                <w:tab w:val="left" w:pos="5387"/>
                <w:tab w:val="left" w:pos="7513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Numero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60F14" w14:textId="78E6A10A" w:rsidR="00CA29FF" w:rsidRDefault="00CA29FF" w:rsidP="00957FAA">
            <w:pPr>
              <w:tabs>
                <w:tab w:val="left" w:pos="-2410"/>
                <w:tab w:val="left" w:pos="5387"/>
                <w:tab w:val="left" w:pos="7513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Altezza in</w:t>
            </w:r>
            <w:r w:rsidR="00957FAA">
              <w:rPr>
                <w:sz w:val="18"/>
              </w:rPr>
              <w:t> </w:t>
            </w:r>
            <w:r>
              <w:rPr>
                <w:sz w:val="18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9D2E10" w14:textId="4FE4B9C9" w:rsidR="00CA29FF" w:rsidRDefault="00CA29FF" w:rsidP="00957FAA">
            <w:pPr>
              <w:tabs>
                <w:tab w:val="left" w:pos="-2410"/>
                <w:tab w:val="left" w:pos="5387"/>
                <w:tab w:val="left" w:pos="7513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Larghezza in</w:t>
            </w:r>
            <w:r w:rsidR="00957FAA">
              <w:rPr>
                <w:sz w:val="18"/>
              </w:rPr>
              <w:t> </w:t>
            </w:r>
            <w:r>
              <w:rPr>
                <w:sz w:val="18"/>
              </w:rPr>
              <w:t>m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CCD57" w14:textId="32A74E43" w:rsidR="00CA29FF" w:rsidRDefault="00CA29FF" w:rsidP="00957FAA">
            <w:pPr>
              <w:tabs>
                <w:tab w:val="left" w:pos="-2410"/>
                <w:tab w:val="left" w:pos="5387"/>
                <w:tab w:val="left" w:pos="7513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Superficie in</w:t>
            </w:r>
            <w:r w:rsidR="00957FAA">
              <w:rPr>
                <w:sz w:val="18"/>
              </w:rPr>
              <w:t> </w:t>
            </w: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355E3C" w14:paraId="7B9DD6A9" w14:textId="77777777" w:rsidTr="00CA29FF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ED2" w14:textId="77777777" w:rsidR="00355E3C" w:rsidRDefault="00355E3C" w:rsidP="00355E3C">
            <w:pPr>
              <w:tabs>
                <w:tab w:val="left" w:pos="-2410"/>
                <w:tab w:val="left" w:pos="5387"/>
                <w:tab w:val="left" w:pos="7513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F2C5" w14:textId="77777777"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7C06" w14:textId="77777777"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A536" w14:textId="77777777"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B07B" w14:textId="77777777"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2A70" w14:textId="77777777" w:rsidR="00355E3C" w:rsidRPr="00355E3C" w:rsidRDefault="00A04F83" w:rsidP="00055908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</w:tr>
      <w:tr w:rsidR="00355E3C" w14:paraId="2A9CB922" w14:textId="77777777" w:rsidTr="00CA29FF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18A3" w14:textId="77777777" w:rsidR="00355E3C" w:rsidRDefault="00355E3C" w:rsidP="00355E3C">
            <w:pPr>
              <w:tabs>
                <w:tab w:val="left" w:pos="-2410"/>
                <w:tab w:val="left" w:pos="5387"/>
                <w:tab w:val="left" w:pos="7513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202C" w14:textId="77777777" w:rsidR="00355E3C" w:rsidRPr="00355E3C" w:rsidRDefault="00A04F83" w:rsidP="00055908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14AB" w14:textId="77777777"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D869" w14:textId="77777777" w:rsidR="00355E3C" w:rsidRPr="00355E3C" w:rsidRDefault="00A04F83" w:rsidP="00055908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0A62" w14:textId="77777777"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546D" w14:textId="77777777"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</w:tr>
      <w:tr w:rsidR="00355E3C" w14:paraId="1FE68BE8" w14:textId="77777777" w:rsidTr="00CA29FF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179B" w14:textId="77777777" w:rsidR="00355E3C" w:rsidRDefault="00355E3C" w:rsidP="00355E3C">
            <w:pPr>
              <w:tabs>
                <w:tab w:val="left" w:pos="-2410"/>
                <w:tab w:val="left" w:pos="5387"/>
                <w:tab w:val="left" w:pos="7513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6F5F" w14:textId="77777777"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7617" w14:textId="77777777"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D62" w14:textId="77777777"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07F3" w14:textId="77777777"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DCD3" w14:textId="77777777"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</w:tr>
      <w:tr w:rsidR="00355E3C" w14:paraId="366FABA7" w14:textId="77777777" w:rsidTr="00CA29FF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037E" w14:textId="77777777" w:rsidR="00355E3C" w:rsidRDefault="00355E3C" w:rsidP="00355E3C">
            <w:pPr>
              <w:tabs>
                <w:tab w:val="left" w:pos="-2410"/>
                <w:tab w:val="left" w:pos="5387"/>
                <w:tab w:val="left" w:pos="7513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EC29" w14:textId="77777777"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D69B" w14:textId="77777777"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DFF0" w14:textId="77777777"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B5AF" w14:textId="77777777"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B698" w14:textId="77777777"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</w:tr>
    </w:tbl>
    <w:p w14:paraId="7518F59D" w14:textId="77777777" w:rsidR="00244CD3" w:rsidRPr="0064536E" w:rsidRDefault="00244CD3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tbl>
      <w:tblPr>
        <w:tblW w:w="958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4"/>
        <w:gridCol w:w="3195"/>
      </w:tblGrid>
      <w:tr w:rsidR="005F2747" w:rsidRPr="005F2747" w14:paraId="7F5E191C" w14:textId="77777777" w:rsidTr="00297613">
        <w:trPr>
          <w:trHeight w:val="102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80F8" w14:textId="77777777" w:rsidR="00CA29FF" w:rsidRDefault="00CA29FF" w:rsidP="00297613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Luogo / data:</w:t>
            </w:r>
          </w:p>
          <w:p w14:paraId="0AC78A88" w14:textId="77777777" w:rsidR="005F2747" w:rsidRPr="005F2747" w:rsidRDefault="00A04F83" w:rsidP="0029761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A2E1E" w14:textId="77777777" w:rsidR="005F2747" w:rsidRPr="005F2747" w:rsidRDefault="00CA29FF" w:rsidP="00CA29FF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</w:rPr>
              <w:t>Richiedente: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7FCE8" w14:textId="77777777" w:rsidR="005F2747" w:rsidRPr="005F2747" w:rsidRDefault="00CA29FF" w:rsidP="0029761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</w:rPr>
              <w:t>Rappresentante:</w:t>
            </w:r>
          </w:p>
        </w:tc>
      </w:tr>
    </w:tbl>
    <w:p w14:paraId="57F6364A" w14:textId="77777777" w:rsidR="005F2747" w:rsidRPr="0064536E" w:rsidRDefault="005F2747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tbl>
      <w:tblPr>
        <w:tblW w:w="9583" w:type="dxa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3"/>
      </w:tblGrid>
      <w:tr w:rsidR="0064536E" w:rsidRPr="00CA29FF" w14:paraId="1BA92050" w14:textId="77777777" w:rsidTr="00267A40">
        <w:trPr>
          <w:trHeight w:val="1757"/>
        </w:trPr>
        <w:tc>
          <w:tcPr>
            <w:tcW w:w="9583" w:type="dxa"/>
          </w:tcPr>
          <w:p w14:paraId="1B8D9D1C" w14:textId="77777777" w:rsidR="00CA29FF" w:rsidRPr="00CA29FF" w:rsidRDefault="00CA29FF" w:rsidP="00CA29FF">
            <w:pPr>
              <w:tabs>
                <w:tab w:val="left" w:pos="-2410"/>
                <w:tab w:val="left" w:pos="5387"/>
                <w:tab w:val="left" w:pos="7513"/>
              </w:tabs>
              <w:spacing w:before="6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Indicazioni importanti:</w:t>
            </w:r>
          </w:p>
          <w:p w14:paraId="22D1080D" w14:textId="77777777" w:rsidR="00CA29FF" w:rsidRPr="00CA29FF" w:rsidRDefault="00CA29FF" w:rsidP="00CA29FF">
            <w:pPr>
              <w:numPr>
                <w:ilvl w:val="0"/>
                <w:numId w:val="19"/>
              </w:numPr>
              <w:tabs>
                <w:tab w:val="clear" w:pos="720"/>
                <w:tab w:val="left" w:pos="-2410"/>
                <w:tab w:val="left" w:pos="5387"/>
                <w:tab w:val="left" w:pos="7513"/>
              </w:tabs>
              <w:spacing w:before="60"/>
              <w:ind w:left="454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Al presente modulo di domanda compilato in ogni sua parte devono essere allegati in duplice copia i documenti seguenti:</w:t>
            </w:r>
          </w:p>
          <w:p w14:paraId="482E9C23" w14:textId="77777777" w:rsidR="00CA29FF" w:rsidRPr="00CA29FF" w:rsidRDefault="00CA29FF" w:rsidP="00CA29FF">
            <w:pPr>
              <w:tabs>
                <w:tab w:val="left" w:pos="-2410"/>
                <w:tab w:val="left" w:pos="5387"/>
                <w:tab w:val="left" w:pos="7513"/>
              </w:tabs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CA29FF">
              <w:rPr>
                <w:sz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9FF">
              <w:rPr>
                <w:sz w:val="16"/>
              </w:rPr>
              <w:instrText xml:space="preserve"> FORMCHECKBOX </w:instrText>
            </w:r>
            <w:r w:rsidR="00706B01">
              <w:rPr>
                <w:sz w:val="16"/>
              </w:rPr>
            </w:r>
            <w:r w:rsidR="00706B01">
              <w:rPr>
                <w:sz w:val="16"/>
              </w:rPr>
              <w:fldChar w:fldCharType="separate"/>
            </w:r>
            <w:r w:rsidRPr="00CA29FF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piano catastale 1:500 oppure planimetria</w:t>
            </w:r>
          </w:p>
          <w:p w14:paraId="3F28B425" w14:textId="77777777" w:rsidR="00CA29FF" w:rsidRPr="00CA29FF" w:rsidRDefault="00CA29FF" w:rsidP="00CA29FF">
            <w:pPr>
              <w:tabs>
                <w:tab w:val="left" w:pos="-2410"/>
                <w:tab w:val="left" w:pos="5387"/>
                <w:tab w:val="left" w:pos="7513"/>
              </w:tabs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CA29FF">
              <w:rPr>
                <w:sz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9FF">
              <w:rPr>
                <w:sz w:val="16"/>
              </w:rPr>
              <w:instrText xml:space="preserve"> FORMCHECKBOX </w:instrText>
            </w:r>
            <w:r w:rsidR="00706B01">
              <w:rPr>
                <w:sz w:val="16"/>
              </w:rPr>
            </w:r>
            <w:r w:rsidR="00706B01">
              <w:rPr>
                <w:sz w:val="16"/>
              </w:rPr>
              <w:fldChar w:fldCharType="separate"/>
            </w:r>
            <w:r w:rsidRPr="00CA29FF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riproduzione della pubblicità con scritta/logo</w:t>
            </w:r>
          </w:p>
          <w:p w14:paraId="1793C995" w14:textId="77777777" w:rsidR="00CA29FF" w:rsidRPr="00CA29FF" w:rsidRDefault="00CA29FF" w:rsidP="00CA29FF">
            <w:pPr>
              <w:spacing w:before="120" w:after="60"/>
              <w:ind w:left="170"/>
              <w:jc w:val="both"/>
              <w:rPr>
                <w:sz w:val="18"/>
                <w:szCs w:val="18"/>
              </w:rPr>
            </w:pPr>
            <w:r>
              <w:rPr>
                <w:b/>
                <w:sz w:val="16"/>
              </w:rPr>
              <w:t>Il modulo di domanda compilato e tutti i documenti e i piani necessari secondo il diritto sulla pianificazione territoriale (art. 53 cpv.1 OPTC) sono da inoltrare al comune (autorità direttiva) muniti della domanda edilizia oppure di una domanda EFZ.</w:t>
            </w:r>
          </w:p>
        </w:tc>
      </w:tr>
    </w:tbl>
    <w:p w14:paraId="424965F8" w14:textId="77777777" w:rsidR="00CA29FF" w:rsidRPr="00CA29FF" w:rsidRDefault="00CA29FF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  <w:lang w:val="it-CH"/>
        </w:rPr>
      </w:pPr>
    </w:p>
    <w:p w14:paraId="14D9AAD2" w14:textId="77777777" w:rsidR="00CA29FF" w:rsidRPr="00CA29FF" w:rsidRDefault="00CA29FF" w:rsidP="00CA29FF">
      <w:pPr>
        <w:spacing w:after="60"/>
        <w:ind w:left="57"/>
        <w:rPr>
          <w:b/>
          <w:sz w:val="20"/>
        </w:rPr>
      </w:pPr>
      <w:r>
        <w:rPr>
          <w:b/>
          <w:sz w:val="20"/>
        </w:rPr>
        <w:t>Da compilare dal comune (prego trasmettere al competente Circondario)</w:t>
      </w:r>
    </w:p>
    <w:tbl>
      <w:tblPr>
        <w:tblW w:w="958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792"/>
      </w:tblGrid>
      <w:tr w:rsidR="0064536E" w:rsidRPr="005F2747" w14:paraId="2CA65BC8" w14:textId="77777777" w:rsidTr="00055908">
        <w:trPr>
          <w:trHeight w:val="181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F7F4" w14:textId="77777777" w:rsidR="0064536E" w:rsidRPr="00CA29FF" w:rsidRDefault="0064536E" w:rsidP="00055908">
            <w:pPr>
              <w:tabs>
                <w:tab w:val="left" w:pos="-2410"/>
                <w:tab w:val="left" w:pos="318"/>
                <w:tab w:val="left" w:pos="5387"/>
                <w:tab w:val="left" w:pos="7513"/>
              </w:tabs>
              <w:spacing w:before="120"/>
              <w:rPr>
                <w:sz w:val="18"/>
                <w:szCs w:val="18"/>
                <w:lang w:val="it-CH"/>
              </w:rPr>
            </w:pPr>
          </w:p>
          <w:p w14:paraId="71873849" w14:textId="77777777" w:rsidR="0064536E" w:rsidRPr="00CA29FF" w:rsidRDefault="0064536E" w:rsidP="00055908">
            <w:pPr>
              <w:tabs>
                <w:tab w:val="left" w:pos="-2410"/>
                <w:tab w:val="left" w:pos="318"/>
                <w:tab w:val="left" w:pos="5387"/>
                <w:tab w:val="left" w:pos="7513"/>
              </w:tabs>
              <w:spacing w:before="120"/>
              <w:rPr>
                <w:sz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9FF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Per chiarificazioni preliminari (art. 53 cpv. 2 OPTC)</w:t>
            </w:r>
          </w:p>
          <w:p w14:paraId="6B87310B" w14:textId="77777777" w:rsidR="0064536E" w:rsidRPr="00CA29FF" w:rsidRDefault="0064536E" w:rsidP="00055908">
            <w:pPr>
              <w:tabs>
                <w:tab w:val="left" w:pos="-2410"/>
                <w:tab w:val="left" w:pos="318"/>
                <w:tab w:val="left" w:pos="5387"/>
                <w:tab w:val="left" w:pos="7513"/>
              </w:tabs>
              <w:spacing w:before="120"/>
              <w:ind w:left="318" w:hanging="318"/>
              <w:rPr>
                <w:sz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9FF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Inoltro dell'autorizzazione complementare per il coordinamento della decisione (art. 55 cpv. 2 OPTC)</w:t>
            </w:r>
          </w:p>
          <w:p w14:paraId="3C715BD2" w14:textId="77777777" w:rsidR="0064536E" w:rsidRPr="00CA29FF" w:rsidRDefault="0064536E" w:rsidP="00055908">
            <w:pPr>
              <w:tabs>
                <w:tab w:val="left" w:pos="-2410"/>
                <w:tab w:val="left" w:pos="318"/>
                <w:tab w:val="left" w:pos="5387"/>
                <w:tab w:val="left" w:pos="7513"/>
              </w:tabs>
              <w:spacing w:before="120"/>
              <w:ind w:left="318" w:hanging="318"/>
              <w:rPr>
                <w:sz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9FF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Da trasmettere all'ufficio competente (UST) in caso di EFZ (art. 56 cpv. 1 OPTC)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659F" w14:textId="77777777" w:rsidR="00CA29FF" w:rsidRPr="00CE5221" w:rsidRDefault="00CA29FF" w:rsidP="00CA29FF">
            <w:pPr>
              <w:tabs>
                <w:tab w:val="left" w:pos="-2410"/>
                <w:tab w:val="left" w:pos="742"/>
                <w:tab w:val="left" w:pos="1593"/>
                <w:tab w:val="left" w:pos="5387"/>
                <w:tab w:val="left" w:pos="7513"/>
              </w:tabs>
              <w:spacing w:before="120"/>
              <w:rPr>
                <w:sz w:val="18"/>
                <w:szCs w:val="18"/>
              </w:rPr>
            </w:pPr>
            <w:r>
              <w:rPr>
                <w:sz w:val="18"/>
              </w:rPr>
              <w:t>Data:</w:t>
            </w:r>
          </w:p>
          <w:p w14:paraId="193378E7" w14:textId="77777777" w:rsidR="00297613" w:rsidRDefault="00A04F83" w:rsidP="00055908">
            <w:pPr>
              <w:tabs>
                <w:tab w:val="left" w:pos="-2410"/>
                <w:tab w:val="left" w:pos="742"/>
                <w:tab w:val="left" w:pos="1593"/>
                <w:tab w:val="left" w:pos="5387"/>
                <w:tab w:val="left" w:pos="7513"/>
              </w:tabs>
              <w:spacing w:before="120"/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  <w:p w14:paraId="66B1FE39" w14:textId="77777777" w:rsidR="00297613" w:rsidRDefault="00A04F83" w:rsidP="00055908">
            <w:pPr>
              <w:tabs>
                <w:tab w:val="left" w:pos="-2410"/>
                <w:tab w:val="left" w:pos="742"/>
                <w:tab w:val="left" w:pos="1593"/>
                <w:tab w:val="left" w:pos="5387"/>
                <w:tab w:val="left" w:pos="7513"/>
              </w:tabs>
              <w:spacing w:before="120"/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</w:r>
          </w:p>
          <w:p w14:paraId="5572B569" w14:textId="77777777" w:rsidR="0064536E" w:rsidRPr="00CF3365" w:rsidRDefault="00A04F83" w:rsidP="00055908">
            <w:pPr>
              <w:tabs>
                <w:tab w:val="left" w:pos="-2410"/>
                <w:tab w:val="left" w:pos="742"/>
                <w:tab w:val="left" w:pos="1593"/>
                <w:tab w:val="left" w:pos="5387"/>
                <w:tab w:val="left" w:pos="7513"/>
              </w:tabs>
              <w:spacing w:before="120"/>
              <w:rPr>
                <w:sz w:val="18"/>
                <w:szCs w:val="18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</w:tr>
      <w:tr w:rsidR="0064536E" w:rsidRPr="005F2747" w14:paraId="7E29DB7F" w14:textId="77777777" w:rsidTr="00297613">
        <w:trPr>
          <w:trHeight w:val="850"/>
        </w:trPr>
        <w:tc>
          <w:tcPr>
            <w:tcW w:w="9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CAF2" w14:textId="77777777" w:rsidR="0064536E" w:rsidRDefault="00CA29FF" w:rsidP="00297613">
            <w:pPr>
              <w:tabs>
                <w:tab w:val="left" w:pos="-2410"/>
                <w:tab w:val="left" w:pos="742"/>
                <w:tab w:val="left" w:pos="1593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Osservazioni: </w:t>
            </w:r>
          </w:p>
          <w:p w14:paraId="16455DBD" w14:textId="77777777" w:rsidR="00297613" w:rsidRPr="00CF3365" w:rsidRDefault="00A04F83" w:rsidP="00297613">
            <w:pPr>
              <w:tabs>
                <w:tab w:val="left" w:pos="-2410"/>
                <w:tab w:val="left" w:pos="742"/>
                <w:tab w:val="left" w:pos="1593"/>
                <w:tab w:val="left" w:pos="5387"/>
                <w:tab w:val="left" w:pos="7513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</w:tr>
      <w:tr w:rsidR="0064536E" w:rsidRPr="005F2747" w14:paraId="382DDC40" w14:textId="77777777" w:rsidTr="00297613">
        <w:trPr>
          <w:trHeight w:val="113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E0D" w14:textId="77777777" w:rsidR="0064536E" w:rsidRDefault="00CA29FF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Luogo / data: </w:t>
            </w:r>
          </w:p>
          <w:p w14:paraId="10144664" w14:textId="77777777" w:rsidR="00297613" w:rsidRPr="00CF3365" w:rsidRDefault="00A04F83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309C" w14:textId="77777777" w:rsidR="0064536E" w:rsidRDefault="00CA29FF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Timbro / Firma del comune:</w:t>
            </w:r>
          </w:p>
          <w:p w14:paraId="649EB90C" w14:textId="77777777" w:rsidR="00297613" w:rsidRPr="00CF3365" w:rsidRDefault="00297613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</w:p>
        </w:tc>
      </w:tr>
    </w:tbl>
    <w:p w14:paraId="52674363" w14:textId="77777777" w:rsidR="0064536E" w:rsidRDefault="0064536E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p w14:paraId="5E911962" w14:textId="77777777" w:rsidR="00CA29FF" w:rsidRPr="00CA29FF" w:rsidRDefault="00CA29FF" w:rsidP="00CA29FF">
      <w:pPr>
        <w:spacing w:after="60"/>
        <w:ind w:left="57"/>
        <w:rPr>
          <w:b/>
          <w:sz w:val="20"/>
        </w:rPr>
      </w:pPr>
      <w:r>
        <w:rPr>
          <w:b/>
          <w:sz w:val="20"/>
        </w:rPr>
        <w:t>Da compilare dall'Ufficio tecnico dei Grigioni, Circondario …</w:t>
      </w:r>
    </w:p>
    <w:tbl>
      <w:tblPr>
        <w:tblW w:w="958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597"/>
        <w:gridCol w:w="799"/>
        <w:gridCol w:w="2396"/>
      </w:tblGrid>
      <w:tr w:rsidR="00297613" w:rsidRPr="005F2747" w14:paraId="720AFFFB" w14:textId="77777777" w:rsidTr="00297613">
        <w:trPr>
          <w:trHeight w:val="454"/>
        </w:trPr>
        <w:tc>
          <w:tcPr>
            <w:tcW w:w="6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87BE6E" w14:textId="77777777" w:rsidR="00297613" w:rsidRPr="00CF3365" w:rsidRDefault="00CA29FF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Strada: </w:t>
            </w:r>
            <w:r w:rsidR="00A04F8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18F81" w14:textId="77777777" w:rsidR="00297613" w:rsidRPr="00CF3365" w:rsidRDefault="00CA29FF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Chilometro: </w:t>
            </w:r>
            <w:r w:rsidR="00A04F8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</w:tr>
      <w:tr w:rsidR="00297613" w:rsidRPr="005F2747" w14:paraId="7FBFAA99" w14:textId="77777777" w:rsidTr="00AC52F4">
        <w:trPr>
          <w:trHeight w:val="45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4243" w14:textId="77777777" w:rsidR="00297613" w:rsidRPr="00CF3365" w:rsidRDefault="00CA29FF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Località: </w:t>
            </w:r>
            <w:r w:rsidR="00A04F8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C467" w14:textId="77777777" w:rsidR="00297613" w:rsidRPr="00CF3365" w:rsidRDefault="00297613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all'interno della località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88DF" w14:textId="77777777" w:rsidR="00297613" w:rsidRPr="00AC52F4" w:rsidRDefault="00297613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</w:rPr>
              <w:instrText xml:space="preserve"> FORMCHECKBOX </w:instrText>
            </w:r>
            <w:r w:rsidR="00706B01">
              <w:rPr>
                <w:sz w:val="18"/>
              </w:rPr>
            </w:r>
            <w:r w:rsidR="00706B01">
              <w:rPr>
                <w:sz w:val="18"/>
              </w:rPr>
              <w:fldChar w:fldCharType="separate"/>
            </w:r>
            <w:r w:rsidRPr="00CF3365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fuori della località</w:t>
            </w:r>
          </w:p>
        </w:tc>
      </w:tr>
      <w:tr w:rsidR="00297613" w:rsidRPr="005F2747" w14:paraId="60B285D9" w14:textId="77777777" w:rsidTr="00297613">
        <w:trPr>
          <w:trHeight w:val="850"/>
        </w:trPr>
        <w:tc>
          <w:tcPr>
            <w:tcW w:w="9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BCBE" w14:textId="77777777" w:rsidR="00297613" w:rsidRDefault="00CA29FF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Osservazioni: </w:t>
            </w:r>
          </w:p>
          <w:p w14:paraId="7255CD51" w14:textId="77777777" w:rsidR="00297613" w:rsidRPr="00CF3365" w:rsidRDefault="00A04F83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</w:tr>
      <w:tr w:rsidR="00297613" w:rsidRPr="00CA29FF" w14:paraId="1017852C" w14:textId="77777777" w:rsidTr="00297613">
        <w:trPr>
          <w:trHeight w:val="113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C58D" w14:textId="77777777" w:rsidR="00297613" w:rsidRDefault="00CA29FF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Luogo / data: </w:t>
            </w:r>
          </w:p>
          <w:p w14:paraId="2D388565" w14:textId="77777777" w:rsidR="00297613" w:rsidRPr="00CF3365" w:rsidRDefault="00A04F83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3EFE" w14:textId="77777777" w:rsidR="00297613" w:rsidRPr="00CA29FF" w:rsidRDefault="00CA29FF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Ufficio tecnico dei Grigioni, Circondario: </w:t>
            </w:r>
            <w:r w:rsidR="00A04F8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 w:rsidRPr="00CA29FF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</w:tr>
    </w:tbl>
    <w:p w14:paraId="715C95DD" w14:textId="77777777" w:rsidR="00344A2B" w:rsidRPr="00CA29FF" w:rsidRDefault="00344A2B" w:rsidP="00D901F0">
      <w:pPr>
        <w:rPr>
          <w:sz w:val="16"/>
          <w:lang w:val="it-CH"/>
        </w:rPr>
      </w:pPr>
    </w:p>
    <w:sectPr w:rsidR="00344A2B" w:rsidRPr="00CA29FF" w:rsidSect="00D901F0">
      <w:headerReference w:type="even" r:id="rId11"/>
      <w:headerReference w:type="default" r:id="rId12"/>
      <w:footerReference w:type="default" r:id="rId13"/>
      <w:pgSz w:w="11907" w:h="16840" w:code="9"/>
      <w:pgMar w:top="567" w:right="851" w:bottom="340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ED464" w14:textId="77777777" w:rsidR="00D901F0" w:rsidRDefault="00D901F0" w:rsidP="00D901F0">
      <w:r>
        <w:separator/>
      </w:r>
    </w:p>
  </w:endnote>
  <w:endnote w:type="continuationSeparator" w:id="0">
    <w:p w14:paraId="51B7B035" w14:textId="77777777" w:rsidR="00D901F0" w:rsidRDefault="00D901F0" w:rsidP="00D9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C2AFF" w14:textId="4729296A" w:rsidR="00290DF2" w:rsidRPr="00CA29FF" w:rsidRDefault="00AE368C" w:rsidP="00D901F0">
    <w:pPr>
      <w:pStyle w:val="Fuzeile"/>
      <w:tabs>
        <w:tab w:val="clear" w:pos="4536"/>
        <w:tab w:val="clear" w:pos="9072"/>
        <w:tab w:val="right" w:pos="9638"/>
      </w:tabs>
    </w:pPr>
    <w:r>
      <w:fldChar w:fldCharType="begin"/>
    </w:r>
    <w:r w:rsidRPr="00CA29FF">
      <w:instrText xml:space="preserve"> FILENAME   \* MERGEFORMAT </w:instrText>
    </w:r>
    <w:r>
      <w:fldChar w:fldCharType="separate"/>
    </w:r>
    <w:r w:rsidR="006F58AE">
      <w:rPr>
        <w:noProof/>
      </w:rPr>
      <w:t>304fo231-i.docx</w:t>
    </w:r>
    <w:r>
      <w:fldChar w:fldCharType="end"/>
    </w:r>
    <w:r>
      <w:tab/>
      <w:t xml:space="preserve">Versione: </w:t>
    </w:r>
    <w:r w:rsidR="00706B01">
      <w:t>17.05.2024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D3CBD" w14:textId="77777777" w:rsidR="00D901F0" w:rsidRDefault="00D901F0" w:rsidP="00D901F0">
      <w:r>
        <w:separator/>
      </w:r>
    </w:p>
  </w:footnote>
  <w:footnote w:type="continuationSeparator" w:id="0">
    <w:p w14:paraId="3B46AC4A" w14:textId="77777777" w:rsidR="00D901F0" w:rsidRDefault="00D901F0" w:rsidP="00D9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1D7E6" w14:textId="77777777" w:rsidR="00524EAA" w:rsidRDefault="00D901F0">
    <w:pPr>
      <w:pStyle w:val="Kopf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14:paraId="2D544C67" w14:textId="77777777" w:rsidR="00524EAA" w:rsidRDefault="00706B0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0"/>
      <w:gridCol w:w="8788"/>
    </w:tblGrid>
    <w:tr w:rsidR="00D901F0" w:rsidRPr="00AC52F4" w14:paraId="32002C28" w14:textId="77777777" w:rsidTr="00C879A6">
      <w:trPr>
        <w:cantSplit/>
        <w:trHeight w:val="1049"/>
      </w:trPr>
      <w:tc>
        <w:tcPr>
          <w:tcW w:w="850" w:type="dxa"/>
          <w:tcBorders>
            <w:bottom w:val="single" w:sz="6" w:space="0" w:color="auto"/>
          </w:tcBorders>
        </w:tcPr>
        <w:p w14:paraId="2A0C99DD" w14:textId="77777777" w:rsidR="00D901F0" w:rsidRPr="00A74C23" w:rsidRDefault="00D901F0" w:rsidP="00D901F0">
          <w:pPr>
            <w:spacing w:before="45"/>
            <w:ind w:left="-45"/>
          </w:pPr>
          <w:r>
            <w:rPr>
              <w:noProof/>
              <w:lang w:val="de-CH" w:eastAsia="de-CH"/>
            </w:rPr>
            <w:drawing>
              <wp:inline distT="0" distB="0" distL="0" distR="0" wp14:anchorId="35285C25" wp14:editId="6863B9AD">
                <wp:extent cx="480060" cy="533400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6" w:space="0" w:color="auto"/>
          </w:tcBorders>
        </w:tcPr>
        <w:p w14:paraId="40777AFE" w14:textId="77777777" w:rsidR="00D901F0" w:rsidRPr="00BD4121" w:rsidRDefault="00D901F0" w:rsidP="00D901F0">
          <w:pPr>
            <w:ind w:right="72"/>
            <w:rPr>
              <w:sz w:val="27"/>
            </w:rPr>
          </w:pPr>
          <w:proofErr w:type="spellStart"/>
          <w:r>
            <w:rPr>
              <w:sz w:val="27"/>
            </w:rPr>
            <w:t>Tiefbauamt</w:t>
          </w:r>
          <w:proofErr w:type="spellEnd"/>
          <w:r>
            <w:rPr>
              <w:sz w:val="27"/>
            </w:rPr>
            <w:t xml:space="preserve"> </w:t>
          </w:r>
          <w:proofErr w:type="spellStart"/>
          <w:r>
            <w:rPr>
              <w:sz w:val="27"/>
            </w:rPr>
            <w:t>Graubünden</w:t>
          </w:r>
          <w:proofErr w:type="spellEnd"/>
        </w:p>
        <w:p w14:paraId="42B63598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 xml:space="preserve">Uffizi da </w:t>
          </w:r>
          <w:proofErr w:type="spellStart"/>
          <w:r>
            <w:rPr>
              <w:sz w:val="27"/>
            </w:rPr>
            <w:t>construcziun</w:t>
          </w:r>
          <w:proofErr w:type="spellEnd"/>
          <w:r>
            <w:rPr>
              <w:sz w:val="27"/>
            </w:rPr>
            <w:t xml:space="preserve"> bassa dal </w:t>
          </w:r>
          <w:proofErr w:type="spellStart"/>
          <w:r>
            <w:rPr>
              <w:sz w:val="27"/>
            </w:rPr>
            <w:t>Grischun</w:t>
          </w:r>
          <w:proofErr w:type="spellEnd"/>
        </w:p>
        <w:p w14:paraId="6332E175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Ufficio tecnico dei Grigioni</w:t>
          </w:r>
        </w:p>
      </w:tc>
    </w:tr>
  </w:tbl>
  <w:p w14:paraId="4BAACE87" w14:textId="77777777" w:rsidR="00524EAA" w:rsidRPr="00D901F0" w:rsidRDefault="00706B01" w:rsidP="00D901F0">
    <w:pPr>
      <w:pStyle w:val="Kopfzeil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C25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CC3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09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DC2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C80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8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49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2B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C2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10F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66608"/>
    <w:multiLevelType w:val="hybridMultilevel"/>
    <w:tmpl w:val="1A5EF096"/>
    <w:lvl w:ilvl="0" w:tplc="8A0087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766BC"/>
    <w:multiLevelType w:val="hybridMultilevel"/>
    <w:tmpl w:val="57108CA2"/>
    <w:lvl w:ilvl="0" w:tplc="883CC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F7101"/>
    <w:multiLevelType w:val="hybridMultilevel"/>
    <w:tmpl w:val="59905C7C"/>
    <w:lvl w:ilvl="0" w:tplc="66AEB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D3D30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8551748"/>
    <w:multiLevelType w:val="hybridMultilevel"/>
    <w:tmpl w:val="AB4E4B56"/>
    <w:lvl w:ilvl="0" w:tplc="AAB2E0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44C6B"/>
    <w:multiLevelType w:val="singleLevel"/>
    <w:tmpl w:val="B73C2C9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6" w15:restartNumberingAfterBreak="0">
    <w:nsid w:val="4D962F97"/>
    <w:multiLevelType w:val="multilevel"/>
    <w:tmpl w:val="BCF21B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5.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0896786"/>
    <w:multiLevelType w:val="hybridMultilevel"/>
    <w:tmpl w:val="BA5CFF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F37AF"/>
    <w:multiLevelType w:val="hybridMultilevel"/>
    <w:tmpl w:val="DB08529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95ECF"/>
    <w:multiLevelType w:val="hybridMultilevel"/>
    <w:tmpl w:val="7D56C3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7"/>
  </w:num>
  <w:num w:numId="15">
    <w:abstractNumId w:val="12"/>
  </w:num>
  <w:num w:numId="16">
    <w:abstractNumId w:val="14"/>
  </w:num>
  <w:num w:numId="17">
    <w:abstractNumId w:val="19"/>
  </w:num>
  <w:num w:numId="18">
    <w:abstractNumId w:val="16"/>
  </w:num>
  <w:num w:numId="19">
    <w:abstractNumId w:val="10"/>
  </w:num>
  <w:num w:numId="20">
    <w:abstractNumId w:val="18"/>
  </w:num>
  <w:num w:numId="21">
    <w:abstractNumId w:val="13"/>
  </w:num>
  <w:num w:numId="22">
    <w:abstractNumId w:val="13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0"/>
    <w:rsid w:val="000226C7"/>
    <w:rsid w:val="00055908"/>
    <w:rsid w:val="000C1964"/>
    <w:rsid w:val="000C6BDE"/>
    <w:rsid w:val="000F44A1"/>
    <w:rsid w:val="0018445B"/>
    <w:rsid w:val="001B1FCB"/>
    <w:rsid w:val="00244CD3"/>
    <w:rsid w:val="00267A40"/>
    <w:rsid w:val="00297613"/>
    <w:rsid w:val="00305C82"/>
    <w:rsid w:val="00344A2B"/>
    <w:rsid w:val="00355E3C"/>
    <w:rsid w:val="003602F9"/>
    <w:rsid w:val="0057258D"/>
    <w:rsid w:val="005F2747"/>
    <w:rsid w:val="0064536E"/>
    <w:rsid w:val="006F58AE"/>
    <w:rsid w:val="00706B01"/>
    <w:rsid w:val="007543A8"/>
    <w:rsid w:val="007A25BA"/>
    <w:rsid w:val="0089565E"/>
    <w:rsid w:val="008C3846"/>
    <w:rsid w:val="009158C3"/>
    <w:rsid w:val="00921FA2"/>
    <w:rsid w:val="00925F26"/>
    <w:rsid w:val="00957FAA"/>
    <w:rsid w:val="00A04F83"/>
    <w:rsid w:val="00A13ED4"/>
    <w:rsid w:val="00A333FC"/>
    <w:rsid w:val="00A45511"/>
    <w:rsid w:val="00AC52F4"/>
    <w:rsid w:val="00AE368C"/>
    <w:rsid w:val="00B73DF4"/>
    <w:rsid w:val="00B878BA"/>
    <w:rsid w:val="00C72434"/>
    <w:rsid w:val="00CA29FF"/>
    <w:rsid w:val="00D561E1"/>
    <w:rsid w:val="00D876C6"/>
    <w:rsid w:val="00D901F0"/>
    <w:rsid w:val="00DA6864"/>
    <w:rsid w:val="00F7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D1F6064"/>
  <w15:chartTrackingRefBased/>
  <w15:docId w15:val="{BF72688F-BC38-49DF-AE40-9BF19A5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1F0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DF4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DF4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6BDE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6BDE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6BDE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8445B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C82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C82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C82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21FA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73D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3DF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6BDE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6BDE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rsid w:val="000C6BDE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8445B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C82"/>
    <w:rPr>
      <w:rFonts w:eastAsiaTheme="majorEastAsia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C8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C82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6BDE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18445B"/>
    <w:pPr>
      <w:spacing w:after="100"/>
    </w:pPr>
  </w:style>
  <w:style w:type="paragraph" w:styleId="Fuzeile">
    <w:name w:val="footer"/>
    <w:basedOn w:val="Standard"/>
    <w:link w:val="FuzeileZchn"/>
    <w:unhideWhenUsed/>
    <w:rsid w:val="0018445B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445B"/>
    <w:rPr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18445B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8445B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8445B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18445B"/>
    <w:pPr>
      <w:spacing w:after="100"/>
      <w:ind w:left="880"/>
    </w:pPr>
  </w:style>
  <w:style w:type="character" w:styleId="Hyperlink">
    <w:name w:val="Hyperlink"/>
    <w:basedOn w:val="Absatz-Standardschriftart"/>
    <w:uiPriority w:val="99"/>
    <w:unhideWhenUsed/>
    <w:rsid w:val="001844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901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01F0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D901F0"/>
  </w:style>
  <w:style w:type="paragraph" w:styleId="Beschriftung">
    <w:name w:val="caption"/>
    <w:basedOn w:val="Standard"/>
    <w:next w:val="Standard"/>
    <w:qFormat/>
    <w:rsid w:val="00D901F0"/>
    <w:pPr>
      <w:tabs>
        <w:tab w:val="left" w:pos="567"/>
        <w:tab w:val="left" w:pos="2552"/>
        <w:tab w:val="left" w:pos="5245"/>
        <w:tab w:val="left" w:pos="6237"/>
        <w:tab w:val="left" w:pos="7088"/>
        <w:tab w:val="right" w:pos="8931"/>
      </w:tabs>
    </w:pPr>
    <w:rPr>
      <w:b/>
      <w:sz w:val="18"/>
    </w:rPr>
  </w:style>
  <w:style w:type="table" w:styleId="Tabellenraster">
    <w:name w:val="Table Grid"/>
    <w:basedOn w:val="NormaleTabelle"/>
    <w:uiPriority w:val="59"/>
    <w:rsid w:val="00244C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725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258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258D"/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25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258D"/>
    <w:rPr>
      <w:rFonts w:eastAsia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58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58D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9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19bcb0d45643d43626321a55da30eaa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0D5B3-254F-4D0D-8BAA-6965E9D45812}"/>
</file>

<file path=customXml/itemProps2.xml><?xml version="1.0" encoding="utf-8"?>
<ds:datastoreItem xmlns:ds="http://schemas.openxmlformats.org/officeDocument/2006/customXml" ds:itemID="{A12127A2-177B-49A5-9807-1795D3BD5393}">
  <ds:schemaRefs>
    <ds:schemaRef ds:uri="http://schemas.microsoft.com/office/2006/metadata/properties"/>
    <ds:schemaRef ds:uri="http://schemas.microsoft.com/office/infopath/2007/PartnerControls"/>
    <ds:schemaRef ds:uri="8a8bef3d-da20-4e32-85e1-1a09cc1ed186"/>
    <ds:schemaRef ds:uri="414129e2-0f8a-4a59-82c9-24ddc043bdc8"/>
    <ds:schemaRef ds:uri="d7be59b7-0dbf-48bf-938a-eff9c03bdad3"/>
    <ds:schemaRef ds:uri="e65518e6-4760-4066-bf2f-2ba17aaa9bb4"/>
  </ds:schemaRefs>
</ds:datastoreItem>
</file>

<file path=customXml/itemProps3.xml><?xml version="1.0" encoding="utf-8"?>
<ds:datastoreItem xmlns:ds="http://schemas.openxmlformats.org/officeDocument/2006/customXml" ds:itemID="{73571CDF-4350-4E2B-AEDC-02E91773FD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22A6BF-7164-4482-B24B-C406DD0D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pubblicità stradali</dc:title>
  <dc:subject/>
  <dc:creator>Tscharner Silvio</dc:creator>
  <cp:keywords/>
  <dc:description/>
  <cp:lastModifiedBy>Tscharner Silvio</cp:lastModifiedBy>
  <cp:revision>5</cp:revision>
  <dcterms:created xsi:type="dcterms:W3CDTF">2022-11-01T10:25:00Z</dcterms:created>
  <dcterms:modified xsi:type="dcterms:W3CDTF">2024-05-17T06:59:00Z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">
    <vt:lpwstr>479;#30443_Reklamen|b119e5ee-b930-43c9-8695-1cc29c3b2f2a</vt:lpwstr>
  </property>
  <property fmtid="{D5CDD505-2E9C-101B-9397-08002B2CF9AE}" pid="3" name="Dokumentart">
    <vt:lpwstr>87;#4 FO|15be5ad7-928e-4723-823c-5595fd51a229</vt:lpwstr>
  </property>
  <property fmtid="{D5CDD505-2E9C-101B-9397-08002B2CF9AE}" pid="4" name="ContentTypeId">
    <vt:lpwstr>0x0101002805DC22D704B14696959DEB6D9F9871</vt:lpwstr>
  </property>
</Properties>
</file>